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E3" w:rsidRPr="007102E3" w:rsidRDefault="007102E3" w:rsidP="007102E3">
      <w:pPr>
        <w:pBdr>
          <w:bottom w:val="single" w:sz="6" w:space="0" w:color="C7D0D8"/>
        </w:pBdr>
        <w:shd w:val="clear" w:color="auto" w:fill="F4F2F2"/>
        <w:spacing w:after="0" w:line="305" w:lineRule="atLeast"/>
        <w:outlineLvl w:val="0"/>
        <w:rPr>
          <w:rFonts w:ascii="Trebuchet MS" w:eastAsia="Times New Roman" w:hAnsi="Trebuchet MS" w:cs="Times New Roman"/>
          <w:b/>
          <w:bCs/>
          <w:color w:val="555555"/>
          <w:kern w:val="36"/>
          <w:sz w:val="44"/>
          <w:szCs w:val="44"/>
          <w:lang w:eastAsia="cs-CZ"/>
        </w:rPr>
      </w:pPr>
      <w:r w:rsidRPr="007102E3">
        <w:rPr>
          <w:rFonts w:ascii="Trebuchet MS" w:eastAsia="Times New Roman" w:hAnsi="Trebuchet MS" w:cs="Times New Roman"/>
          <w:b/>
          <w:bCs/>
          <w:color w:val="555555"/>
          <w:kern w:val="36"/>
          <w:sz w:val="44"/>
          <w:szCs w:val="44"/>
          <w:lang w:eastAsia="cs-CZ"/>
        </w:rPr>
        <w:t>Kalendář akcí 2012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i/>
          <w:iCs/>
          <w:color w:val="555555"/>
          <w:sz w:val="18"/>
          <w:szCs w:val="18"/>
          <w:lang w:eastAsia="cs-CZ"/>
        </w:rPr>
        <w:t>Leden až prosinec 2012.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Leden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5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Obchodní akademie Kostelec n. O.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6.1.2012, pátek, od 19:30 hodin</w:t>
      </w:r>
    </w:p>
    <w:p w:rsidR="007102E3" w:rsidRPr="007102E3" w:rsidRDefault="007102E3" w:rsidP="007102E3">
      <w:pPr>
        <w:numPr>
          <w:ilvl w:val="0"/>
          <w:numId w:val="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Obchodní akademie T.G.Masaryka Kostelec nad Orlicí</w:t>
      </w:r>
    </w:p>
    <w:p w:rsidR="007102E3" w:rsidRPr="007102E3" w:rsidRDefault="007102E3" w:rsidP="007102E3">
      <w:pPr>
        <w:numPr>
          <w:ilvl w:val="0"/>
          <w:numId w:val="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Reprezentační ples SŠ - PVC Dobruška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13.1.2012, pátek, od 20:00 hodin</w:t>
      </w:r>
    </w:p>
    <w:p w:rsidR="007102E3" w:rsidRPr="007102E3" w:rsidRDefault="007102E3" w:rsidP="007102E3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Střední škola Podorlické vzdělávací centrum Dobruška</w:t>
      </w:r>
    </w:p>
    <w:p w:rsidR="007102E3" w:rsidRPr="007102E3" w:rsidRDefault="007102E3" w:rsidP="007102E3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hudební skupina Pokrok</w:t>
      </w:r>
    </w:p>
    <w:p w:rsidR="007102E3" w:rsidRPr="007102E3" w:rsidRDefault="007102E3" w:rsidP="007102E3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140 Kč, bez místenky 100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VOŠ a SPŠ Rychnov nad Kněžnou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20.1.2012, pátek, od 19:00 hodin</w:t>
      </w:r>
    </w:p>
    <w:p w:rsidR="007102E3" w:rsidRPr="007102E3" w:rsidRDefault="007102E3" w:rsidP="007102E3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</w:t>
      </w:r>
    </w:p>
    <w:p w:rsidR="007102E3" w:rsidRPr="007102E3" w:rsidRDefault="007102E3" w:rsidP="007102E3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Vyšší odborná škola a Střední průmyslová škola Rychnov nad Kněžnou</w:t>
      </w:r>
    </w:p>
    <w:p w:rsidR="007102E3" w:rsidRPr="007102E3" w:rsidRDefault="007102E3" w:rsidP="007102E3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20.1.2012 od 18,30 ve SD Solnice</w:t>
      </w:r>
    </w:p>
    <w:p w:rsidR="007102E3" w:rsidRPr="007102E3" w:rsidRDefault="007102E3" w:rsidP="007102E3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150 Kč, bez místenky 120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Babský bál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21.1.2012, sobota, od 20:00 hodin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s tombolou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Český svaz žen Solnice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hudba Combi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20.1. ve SD Solnice od 17 do 18 hod.</w:t>
      </w:r>
    </w:p>
    <w:p w:rsidR="007102E3" w:rsidRPr="007102E3" w:rsidRDefault="007102E3" w:rsidP="007102E3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80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Obchodní akademie Kostelec n. O.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27.1.2012, pátek, od 19:30 hodin</w:t>
      </w:r>
    </w:p>
    <w:p w:rsidR="007102E3" w:rsidRPr="007102E3" w:rsidRDefault="007102E3" w:rsidP="007102E3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Obchodní akademie T.G.Masaryka Kostelec nad Orlicí</w:t>
      </w:r>
    </w:p>
    <w:p w:rsidR="007102E3" w:rsidRPr="007102E3" w:rsidRDefault="007102E3" w:rsidP="007102E3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Únor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lastRenderedPageBreak/>
        <w:pict>
          <v:rect id="_x0000_i1026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Hasičský ples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4.2.2012, sobota</w:t>
      </w:r>
    </w:p>
    <w:p w:rsidR="007102E3" w:rsidRPr="007102E3" w:rsidRDefault="007102E3" w:rsidP="007102E3">
      <w:pPr>
        <w:numPr>
          <w:ilvl w:val="0"/>
          <w:numId w:val="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Sbor dobrovolných hasičů Solnice</w:t>
      </w:r>
    </w:p>
    <w:p w:rsidR="007102E3" w:rsidRPr="007102E3" w:rsidRDefault="007102E3" w:rsidP="007102E3">
      <w:pPr>
        <w:numPr>
          <w:ilvl w:val="0"/>
          <w:numId w:val="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ZO OS KOVO při ŠKODA AUTO Kvasiny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11.2.2012, sobota, od 20:00 hodin</w:t>
      </w:r>
    </w:p>
    <w:p w:rsidR="007102E3" w:rsidRPr="007102E3" w:rsidRDefault="007102E3" w:rsidP="007102E3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ZO OS KOVO při ŠKODA AUTO a.s. závod Kvasiny</w:t>
      </w:r>
    </w:p>
    <w:p w:rsidR="007102E3" w:rsidRPr="007102E3" w:rsidRDefault="007102E3" w:rsidP="007102E3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kancelář ZO OS KOVO závod Kvasiny</w:t>
      </w:r>
    </w:p>
    <w:p w:rsidR="007102E3" w:rsidRPr="007102E3" w:rsidRDefault="007102E3" w:rsidP="007102E3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150 Kč, bez místenky 100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SPŠ el. it. Dobruška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17.2.2012, pátek, od 20:00 hodin</w:t>
      </w:r>
    </w:p>
    <w:p w:rsidR="007102E3" w:rsidRPr="007102E3" w:rsidRDefault="007102E3" w:rsidP="007102E3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 s tombolou</w:t>
      </w:r>
    </w:p>
    <w:p w:rsidR="007102E3" w:rsidRPr="007102E3" w:rsidRDefault="007102E3" w:rsidP="007102E3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Sdružení rodičů a přátel školy při SPŠ el. it. Dobruška</w:t>
      </w:r>
    </w:p>
    <w:p w:rsidR="007102E3" w:rsidRPr="007102E3" w:rsidRDefault="007102E3" w:rsidP="007102E3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hudební skupina Fontana</w:t>
      </w:r>
    </w:p>
    <w:p w:rsidR="007102E3" w:rsidRPr="007102E3" w:rsidRDefault="007102E3" w:rsidP="007102E3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15.1.2012 ve SPŠ el. it. Dobruška</w:t>
      </w:r>
    </w:p>
    <w:p w:rsidR="007102E3" w:rsidRPr="007102E3" w:rsidRDefault="007102E3" w:rsidP="007102E3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140 Kč, bez místenky 120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Sportovní ples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18.2.2012, sobota</w:t>
      </w:r>
    </w:p>
    <w:p w:rsidR="007102E3" w:rsidRPr="007102E3" w:rsidRDefault="007102E3" w:rsidP="007102E3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Sportovní klub Solnice - oddíl kopané</w:t>
      </w:r>
    </w:p>
    <w:p w:rsidR="007102E3" w:rsidRPr="007102E3" w:rsidRDefault="007102E3" w:rsidP="007102E3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hudba Dynamic</w:t>
      </w:r>
    </w:p>
    <w:p w:rsidR="007102E3" w:rsidRPr="007102E3" w:rsidRDefault="007102E3" w:rsidP="007102E3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v OS Brouček od 30.1. každé Po,Út,Pá od 9 do 11,30 h. v Ne 12.2. od 17,30 h. na hřišti v Solnici a ve St 15.2. od 17 do 19 h. ve SD Solnice</w:t>
      </w:r>
    </w:p>
    <w:p w:rsidR="007102E3" w:rsidRPr="007102E3" w:rsidRDefault="007102E3" w:rsidP="007102E3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100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Brouččí bál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19.2.2012, neděle, od 15:00 hodin</w:t>
      </w:r>
    </w:p>
    <w:p w:rsidR="007102E3" w:rsidRPr="007102E3" w:rsidRDefault="007102E3" w:rsidP="007102E3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tance, hudby a soutěží</w:t>
      </w:r>
    </w:p>
    <w:p w:rsidR="007102E3" w:rsidRPr="007102E3" w:rsidRDefault="007102E3" w:rsidP="007102E3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 děti předškolního věku</w:t>
      </w:r>
    </w:p>
    <w:p w:rsidR="007102E3" w:rsidRPr="007102E3" w:rsidRDefault="007102E3" w:rsidP="007102E3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hospodě U Haničky v Ještěticích</w:t>
      </w:r>
    </w:p>
    <w:p w:rsidR="007102E3" w:rsidRPr="007102E3" w:rsidRDefault="007102E3" w:rsidP="007102E3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10 Kč, dospělí 20 Kč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Březen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7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Dětská pohádka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4.3.2012, neděle, od 15:00 hodin</w:t>
      </w:r>
    </w:p>
    <w:p w:rsidR="007102E3" w:rsidRPr="007102E3" w:rsidRDefault="007102E3" w:rsidP="007102E3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název O krejčím Jírovi a kouzelné jehle</w:t>
      </w:r>
    </w:p>
    <w:p w:rsidR="007102E3" w:rsidRPr="007102E3" w:rsidRDefault="007102E3" w:rsidP="007102E3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Divadýlko Mrak Havlíčkův Brod</w:t>
      </w:r>
    </w:p>
    <w:p w:rsidR="007102E3" w:rsidRPr="007102E3" w:rsidRDefault="007102E3" w:rsidP="007102E3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Sbírka použitého ošacení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5.-6.3.2012, pondělí-úterý od 9:00 do 17:00 hodin</w:t>
      </w:r>
    </w:p>
    <w:p w:rsidR="007102E3" w:rsidRPr="007102E3" w:rsidRDefault="007102E3" w:rsidP="007102E3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Diakonie Broumov</w:t>
      </w:r>
    </w:p>
    <w:p w:rsidR="007102E3" w:rsidRPr="007102E3" w:rsidRDefault="007102E3" w:rsidP="007102E3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sběr letního a zimního oblečení, lůžkovin, prostěradel, ručníků, utěrek, záclon, látek, nádobí, přikrývek, polštářů, dek, obuvi - nepoškozené</w:t>
      </w:r>
    </w:p>
    <w:p w:rsidR="007102E3" w:rsidRPr="007102E3" w:rsidRDefault="007102E3" w:rsidP="007102E3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věci prosíme zabalené do igelitových pytlů nebo krabic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Městský a školní ples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16.3.2012, pátek, od 20:00 hodin</w:t>
      </w:r>
    </w:p>
    <w:p w:rsidR="007102E3" w:rsidRPr="007102E3" w:rsidRDefault="007102E3" w:rsidP="007102E3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s tombolou, předtančení žáků</w:t>
      </w:r>
    </w:p>
    <w:p w:rsidR="007102E3" w:rsidRPr="007102E3" w:rsidRDefault="007102E3" w:rsidP="007102E3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ZŠ Solnice, MŠ Solnice a Město Solnice</w:t>
      </w:r>
    </w:p>
    <w:p w:rsidR="007102E3" w:rsidRPr="007102E3" w:rsidRDefault="007102E3" w:rsidP="007102E3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12.3.2012 v ZŠ Solnice od 8 do 16 h.</w:t>
      </w:r>
    </w:p>
    <w:p w:rsidR="007102E3" w:rsidRPr="007102E3" w:rsidRDefault="007102E3" w:rsidP="007102E3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80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Dětský karneval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17.3.2012, sobota, od 15:00 hodin</w:t>
      </w:r>
    </w:p>
    <w:p w:rsidR="007102E3" w:rsidRPr="007102E3" w:rsidRDefault="007102E3" w:rsidP="007102E3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soutěží a tancování se Šmoulinkou</w:t>
      </w:r>
    </w:p>
    <w:p w:rsidR="007102E3" w:rsidRPr="007102E3" w:rsidRDefault="007102E3" w:rsidP="007102E3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30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Bazar dětských potřeb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19.-26.3.2012, pondělí-pondělí</w:t>
      </w:r>
    </w:p>
    <w:p w:rsidR="007102E3" w:rsidRPr="007102E3" w:rsidRDefault="007102E3" w:rsidP="007102E3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19.3. příjem 9-11 a 14-17, 20.3. příjem 9-11 a 14-16</w:t>
      </w:r>
    </w:p>
    <w:p w:rsidR="007102E3" w:rsidRPr="007102E3" w:rsidRDefault="007102E3" w:rsidP="007102E3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21.3. prodej 9-11 a 14-17, 22.3. prodej 9-11 a 14-17</w:t>
      </w:r>
    </w:p>
    <w:p w:rsidR="007102E3" w:rsidRPr="007102E3" w:rsidRDefault="007102E3" w:rsidP="007102E3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23.3. zavřeno, 26.3. výdej 9-11 a 14-16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se Zdeňkem Troškou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28.3.2012, středa, od 19:00 hodin</w:t>
      </w:r>
    </w:p>
    <w:p w:rsidR="007102E3" w:rsidRPr="007102E3" w:rsidRDefault="007102E3" w:rsidP="007102E3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předprodej vstupenek od 21.3. na MÚ v prac. době</w:t>
      </w:r>
    </w:p>
    <w:p w:rsidR="007102E3" w:rsidRPr="007102E3" w:rsidRDefault="007102E3" w:rsidP="007102E3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100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Prodejní akce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29.3.2012, čtvrtek, od 10:00 hodin</w:t>
      </w:r>
    </w:p>
    <w:p w:rsidR="007102E3" w:rsidRPr="007102E3" w:rsidRDefault="007102E3" w:rsidP="007102E3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drogerie, obuvi, textilu a spotřebního zboží</w:t>
      </w:r>
    </w:p>
    <w:p w:rsidR="007102E3" w:rsidRPr="007102E3" w:rsidRDefault="007102E3" w:rsidP="007102E3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Loučení se zimou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30.3.2012, pátek</w:t>
      </w:r>
    </w:p>
    <w:p w:rsidR="007102E3" w:rsidRPr="007102E3" w:rsidRDefault="007102E3" w:rsidP="007102E3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Vyženeme zimu a přivítáme jaro</w:t>
      </w:r>
    </w:p>
    <w:p w:rsidR="007102E3" w:rsidRPr="007102E3" w:rsidRDefault="007102E3" w:rsidP="007102E3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Upálíme Moranu a navštívíme místní hasiče</w:t>
      </w:r>
    </w:p>
    <w:p w:rsidR="007102E3" w:rsidRPr="007102E3" w:rsidRDefault="007102E3" w:rsidP="007102E3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odchod z náměstí v Solnici v 9,30 hod.</w:t>
      </w:r>
    </w:p>
    <w:p w:rsidR="007102E3" w:rsidRPr="007102E3" w:rsidRDefault="007102E3" w:rsidP="007102E3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Výstava amatérských výtvarníků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31.-29.4.2012, sobota-neděle</w:t>
      </w:r>
    </w:p>
    <w:p w:rsidR="007102E3" w:rsidRPr="007102E3" w:rsidRDefault="007102E3" w:rsidP="007102E3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Občanské sdružení Život na zámku Kvasiny</w:t>
      </w:r>
    </w:p>
    <w:p w:rsidR="007102E3" w:rsidRPr="007102E3" w:rsidRDefault="007102E3" w:rsidP="007102E3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neschovávejte svoje díla doma v krabicích a přijďte se s nimi pochlubit na naši výstavu</w:t>
      </w:r>
    </w:p>
    <w:p w:rsidR="007102E3" w:rsidRPr="007102E3" w:rsidRDefault="007102E3" w:rsidP="007102E3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galerii zámku v Kvasinách</w:t>
      </w:r>
    </w:p>
    <w:p w:rsidR="007102E3" w:rsidRPr="007102E3" w:rsidRDefault="007102E3" w:rsidP="007102E3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závazné přihlášky a více informací na e-mailové adrese balda55@seznam.cz</w:t>
      </w:r>
    </w:p>
    <w:p w:rsidR="007102E3" w:rsidRPr="007102E3" w:rsidRDefault="007102E3" w:rsidP="007102E3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otevírací doba ve všední dny od 9 do 15 h., o víkendech od 13 do 17 h., v den zahájení 31.3. vystoupí od 14 h. Prausův pěvecký sbor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Duben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8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Beseda - očkování dětí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4.4.2012, středa, od 16:00 hodin</w:t>
      </w:r>
    </w:p>
    <w:p w:rsidR="007102E3" w:rsidRPr="007102E3" w:rsidRDefault="007102E3" w:rsidP="007102E3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beseda s Martinou Plockovou</w:t>
      </w:r>
    </w:p>
    <w:p w:rsidR="007102E3" w:rsidRPr="007102E3" w:rsidRDefault="007102E3" w:rsidP="007102E3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do Častolovic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17.4.2012, úterý</w:t>
      </w:r>
    </w:p>
    <w:p w:rsidR="007102E3" w:rsidRPr="007102E3" w:rsidRDefault="007102E3" w:rsidP="007102E3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bližší informace budou uvedeny na plakátech a v prostorách OS Brouček</w:t>
      </w:r>
    </w:p>
    <w:p w:rsidR="007102E3" w:rsidRPr="007102E3" w:rsidRDefault="007102E3" w:rsidP="007102E3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výlet vlakem</w:t>
      </w:r>
    </w:p>
    <w:p w:rsidR="007102E3" w:rsidRPr="007102E3" w:rsidRDefault="007102E3" w:rsidP="007102E3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s čarodějnicí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27.4.2012, pátek, od 9:00 hodin</w:t>
      </w:r>
    </w:p>
    <w:p w:rsidR="007102E3" w:rsidRPr="007102E3" w:rsidRDefault="007102E3" w:rsidP="007102E3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odchod v 9 hodin z náměstí v Solnici</w:t>
      </w:r>
    </w:p>
    <w:p w:rsidR="007102E3" w:rsidRPr="007102E3" w:rsidRDefault="007102E3" w:rsidP="007102E3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čarodějná stezka s úkoly</w:t>
      </w:r>
    </w:p>
    <w:p w:rsidR="007102E3" w:rsidRPr="007102E3" w:rsidRDefault="007102E3" w:rsidP="007102E3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grilované kuře na objednání v Broučku</w:t>
      </w:r>
    </w:p>
    <w:p w:rsidR="007102E3" w:rsidRPr="007102E3" w:rsidRDefault="007102E3" w:rsidP="007102E3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Tradiční pálení čarodějnic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30.4.2012, pondělí, od 19:30 hodin</w:t>
      </w:r>
    </w:p>
    <w:p w:rsidR="007102E3" w:rsidRPr="007102E3" w:rsidRDefault="007102E3" w:rsidP="007102E3">
      <w:pPr>
        <w:numPr>
          <w:ilvl w:val="0"/>
          <w:numId w:val="2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19,30 hodin vychází lampiónový průvod od bývalých papíren</w:t>
      </w:r>
    </w:p>
    <w:p w:rsidR="007102E3" w:rsidRPr="007102E3" w:rsidRDefault="007102E3" w:rsidP="007102E3">
      <w:pPr>
        <w:numPr>
          <w:ilvl w:val="0"/>
          <w:numId w:val="2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zajišťuje Sbor dobrovolných hasičů Solnice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Květen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9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Divadelní představení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2.5.2012, středa, od 19:00 hodin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detektivní komedie s názvem Past na osamělého muže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autor Robert Thomas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Divadelní spolek Zdobničan Vamberk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Solnici, pořádá Kulturní komise Města Solnice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25.4.2012 na MÚ v pracovní době</w:t>
      </w:r>
    </w:p>
    <w:p w:rsidR="007102E3" w:rsidRPr="007102E3" w:rsidRDefault="007102E3" w:rsidP="007102E3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80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za zvířátky do Skuhrova nad Bělou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4.5.2012, pátek</w:t>
      </w:r>
    </w:p>
    <w:p w:rsidR="007102E3" w:rsidRPr="007102E3" w:rsidRDefault="007102E3" w:rsidP="007102E3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bližší informace budou uvedeny na plakátech a v prostorách OS Brouček</w:t>
      </w:r>
    </w:p>
    <w:p w:rsidR="007102E3" w:rsidRPr="007102E3" w:rsidRDefault="007102E3" w:rsidP="007102E3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výlet autobusem</w:t>
      </w:r>
    </w:p>
    <w:p w:rsidR="007102E3" w:rsidRPr="007102E3" w:rsidRDefault="007102E3" w:rsidP="007102E3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buřty na opečení sebou</w:t>
      </w:r>
    </w:p>
    <w:p w:rsidR="007102E3" w:rsidRPr="007102E3" w:rsidRDefault="007102E3" w:rsidP="007102E3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Jarmark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13.5.2012, neděle, od 10:00 hodin</w:t>
      </w:r>
    </w:p>
    <w:p w:rsidR="007102E3" w:rsidRPr="007102E3" w:rsidRDefault="007102E3" w:rsidP="007102E3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jarmarku Tradiční rukodělná výroba s jarními náměty</w:t>
      </w:r>
    </w:p>
    <w:p w:rsidR="007102E3" w:rsidRPr="007102E3" w:rsidRDefault="007102E3" w:rsidP="007102E3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závazné přihlášky pro vystavovatele k vyzvednutí na MÚ Solnice</w:t>
      </w:r>
    </w:p>
    <w:p w:rsidR="007102E3" w:rsidRPr="007102E3" w:rsidRDefault="007102E3" w:rsidP="007102E3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zajištěno občerstvení</w:t>
      </w:r>
    </w:p>
    <w:p w:rsidR="007102E3" w:rsidRPr="007102E3" w:rsidRDefault="007102E3" w:rsidP="007102E3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na kolech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17.5.2012, čtvrtek, od 9:30 hodin</w:t>
      </w:r>
    </w:p>
    <w:p w:rsidR="007102E3" w:rsidRPr="007102E3" w:rsidRDefault="007102E3" w:rsidP="007102E3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odjezd v 9,30 hodin z náměstí v Solnici</w:t>
      </w:r>
    </w:p>
    <w:p w:rsidR="007102E3" w:rsidRPr="007102E3" w:rsidRDefault="007102E3" w:rsidP="007102E3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zastávka s policií</w:t>
      </w:r>
    </w:p>
    <w:p w:rsidR="007102E3" w:rsidRPr="007102E3" w:rsidRDefault="007102E3" w:rsidP="007102E3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lastRenderedPageBreak/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Červen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0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Solnická solná stezka - 40. ročník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2.6.2012, sobota, od 6:45 hodin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start před Společenským domem v Solnici od 6,45 do 9,30 hodin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pěší trasy a cyklotrasy, podrobný popis tras na startu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odjezdy autobusů do výchozích míst od 7 do 9,30 hod. od Společenského domu v Solnici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akce se koná za každého počasí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Klub českých turistů Solnice</w:t>
      </w:r>
    </w:p>
    <w:p w:rsidR="007102E3" w:rsidRPr="007102E3" w:rsidRDefault="007102E3" w:rsidP="007102E3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startovné dospělí 30 Kč, startovné děti 10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Bazar dětských potřeb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18.-25.6.2012, pondělí-pondělí</w:t>
      </w:r>
    </w:p>
    <w:p w:rsidR="007102E3" w:rsidRPr="007102E3" w:rsidRDefault="007102E3" w:rsidP="007102E3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příjem věcí 18.6. 9-11 a 14-17, 19.6. 9-11 a 14-16</w:t>
      </w:r>
    </w:p>
    <w:p w:rsidR="007102E3" w:rsidRPr="007102E3" w:rsidRDefault="007102E3" w:rsidP="007102E3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věcí 20.6. 9-11 a 14-17, 21.6. 9-11 a 14-17</w:t>
      </w:r>
    </w:p>
    <w:p w:rsidR="007102E3" w:rsidRPr="007102E3" w:rsidRDefault="007102E3" w:rsidP="007102E3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22.6. zavřeno</w:t>
      </w:r>
    </w:p>
    <w:p w:rsidR="007102E3" w:rsidRPr="007102E3" w:rsidRDefault="007102E3" w:rsidP="007102E3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výdej věcí 25.6. 9-11 a 14-16</w:t>
      </w:r>
    </w:p>
    <w:p w:rsidR="007102E3" w:rsidRPr="007102E3" w:rsidRDefault="007102E3" w:rsidP="007102E3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Solnici, 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Dětský den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23.6.2012, sobota, od 14:00 hodin</w:t>
      </w:r>
    </w:p>
    <w:p w:rsidR="007102E3" w:rsidRPr="007102E3" w:rsidRDefault="007102E3" w:rsidP="007102E3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soutěží a jiné zábavy pro děti</w:t>
      </w:r>
    </w:p>
    <w:p w:rsidR="007102E3" w:rsidRPr="007102E3" w:rsidRDefault="007102E3" w:rsidP="007102E3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na hřišti v Ještěticích</w:t>
      </w:r>
    </w:p>
    <w:p w:rsidR="007102E3" w:rsidRPr="007102E3" w:rsidRDefault="007102E3" w:rsidP="007102E3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a hudba v průběhu dne zajištěny</w:t>
      </w:r>
    </w:p>
    <w:p w:rsidR="007102E3" w:rsidRPr="007102E3" w:rsidRDefault="007102E3" w:rsidP="007102E3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večer zábava pro dospělé</w:t>
      </w:r>
    </w:p>
    <w:p w:rsidR="007102E3" w:rsidRPr="007102E3" w:rsidRDefault="007102E3" w:rsidP="007102E3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SDH Ještětice a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Svatojánský tajný výlet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27.6.2012, středa, od 9:00 hodin</w:t>
      </w:r>
    </w:p>
    <w:p w:rsidR="007102E3" w:rsidRPr="007102E3" w:rsidRDefault="007102E3" w:rsidP="007102E3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sraz na náměstí</w:t>
      </w:r>
    </w:p>
    <w:p w:rsidR="007102E3" w:rsidRPr="007102E3" w:rsidRDefault="007102E3" w:rsidP="007102E3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Červenec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1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Srpen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2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Září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3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Prodejní akce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3.9.2012, pondělí</w:t>
      </w:r>
    </w:p>
    <w:p w:rsidR="007102E3" w:rsidRPr="007102E3" w:rsidRDefault="007102E3" w:rsidP="007102E3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obuvi, textilu a spotřebního zboží</w:t>
      </w:r>
    </w:p>
    <w:p w:rsidR="007102E3" w:rsidRPr="007102E3" w:rsidRDefault="007102E3" w:rsidP="007102E3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Solnické loučení s létem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8.9.2012, sobota, od 9:00 hodin</w:t>
      </w:r>
    </w:p>
    <w:p w:rsidR="007102E3" w:rsidRPr="007102E3" w:rsidRDefault="007102E3" w:rsidP="007102E3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Unesco club Solnice a Občanské sdružení Brouček</w:t>
      </w:r>
    </w:p>
    <w:p w:rsidR="007102E3" w:rsidRPr="007102E3" w:rsidRDefault="007102E3" w:rsidP="007102E3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okolí Společenského domu v Solnici</w:t>
      </w:r>
    </w:p>
    <w:p w:rsidR="007102E3" w:rsidRPr="007102E3" w:rsidRDefault="007102E3" w:rsidP="007102E3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dopoledne koloběžkiáda, řízené modely aut, lodí a letadel, soutěže,ukázka činnosti hasičů a policie</w:t>
      </w:r>
    </w:p>
    <w:p w:rsidR="007102E3" w:rsidRPr="007102E3" w:rsidRDefault="007102E3" w:rsidP="007102E3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zajištěno, akce se koná za každého počasí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Koloběžkiáda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8.9.2012, sobota, od 9:00 hodin</w:t>
      </w:r>
    </w:p>
    <w:p w:rsidR="007102E3" w:rsidRPr="007102E3" w:rsidRDefault="007102E3" w:rsidP="007102E3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trasa v okolí Solnice</w:t>
      </w:r>
    </w:p>
    <w:p w:rsidR="007102E3" w:rsidRPr="007102E3" w:rsidRDefault="007102E3" w:rsidP="007102E3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jízda zručnosti na čemkoliv</w:t>
      </w:r>
    </w:p>
    <w:p w:rsidR="007102E3" w:rsidRPr="007102E3" w:rsidRDefault="007102E3" w:rsidP="007102E3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start od Společenského domu v Solnici</w:t>
      </w:r>
    </w:p>
    <w:p w:rsidR="007102E3" w:rsidRPr="007102E3" w:rsidRDefault="007102E3" w:rsidP="007102E3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Divadelní představení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15.9.2012, sobota, od 19:00 hodin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komedie s názvem Klíče na neděli, autor Antonín Procházka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Divadelní spolek J.K.Tyla Meziměstí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10.9.2012 na MÚ v pracovní době</w:t>
      </w:r>
    </w:p>
    <w:p w:rsidR="007102E3" w:rsidRPr="007102E3" w:rsidRDefault="007102E3" w:rsidP="007102E3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80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Pohádková noc aneb noční cesta do pohádky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21.9.2012, pátek, od 19:00 hodin</w:t>
      </w:r>
    </w:p>
    <w:p w:rsidR="007102E3" w:rsidRPr="007102E3" w:rsidRDefault="007102E3" w:rsidP="007102E3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start průběžný od 19 do 20 hod.</w:t>
      </w:r>
    </w:p>
    <w:p w:rsidR="007102E3" w:rsidRPr="007102E3" w:rsidRDefault="007102E3" w:rsidP="007102E3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stanoviště se startem a trasa budou upřesněny</w:t>
      </w:r>
    </w:p>
    <w:p w:rsidR="007102E3" w:rsidRPr="007102E3" w:rsidRDefault="007102E3" w:rsidP="007102E3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Říjen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4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Bazar dětských potřeb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1.-8.10.2012, pondělí-pondělí</w:t>
      </w:r>
    </w:p>
    <w:p w:rsidR="007102E3" w:rsidRPr="007102E3" w:rsidRDefault="007102E3" w:rsidP="007102E3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Občanské sdružení Brouček</w:t>
      </w:r>
    </w:p>
    <w:p w:rsidR="007102E3" w:rsidRPr="007102E3" w:rsidRDefault="007102E3" w:rsidP="007102E3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příjem věcí Po 9-11 hod., 14-17 hod., Út 9-11 hod., 14-17 hod.</w:t>
      </w:r>
    </w:p>
    <w:p w:rsidR="007102E3" w:rsidRPr="007102E3" w:rsidRDefault="007102E3" w:rsidP="007102E3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věcí St 9-11 hod., 14-17 hod., Čt 9-11 hod., 14-16 hod., pátek zavřeno</w:t>
      </w:r>
    </w:p>
    <w:p w:rsidR="007102E3" w:rsidRPr="007102E3" w:rsidRDefault="007102E3" w:rsidP="007102E3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výdej věcí Po 9-11 hod., 14-16 hod.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Drakiáda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10.10.2012, středa, od 16:00 hodin</w:t>
      </w:r>
    </w:p>
    <w:p w:rsidR="007102E3" w:rsidRPr="007102E3" w:rsidRDefault="007102E3" w:rsidP="007102E3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sraz u altánu na fotbalovém hřišti v Solnici</w:t>
      </w:r>
    </w:p>
    <w:p w:rsidR="007102E3" w:rsidRPr="007102E3" w:rsidRDefault="007102E3" w:rsidP="007102E3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sebou buřty na opečení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Taneční pro manželské a partnerské páry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12.10.2012, pátek, od 20:00 hodin</w:t>
      </w:r>
    </w:p>
    <w:p w:rsidR="007102E3" w:rsidRPr="007102E3" w:rsidRDefault="007102E3" w:rsidP="007102E3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Dům dětí a mládeže Rychnov nad Kněžnou</w:t>
      </w:r>
    </w:p>
    <w:p w:rsidR="007102E3" w:rsidRPr="007102E3" w:rsidRDefault="007102E3" w:rsidP="007102E3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vždy v pátek - 7 lekcí od 12.10. + závěrečný ples 7.12., termín ostatních lekcí bude upřesněn</w:t>
      </w:r>
    </w:p>
    <w:p w:rsidR="007102E3" w:rsidRPr="007102E3" w:rsidRDefault="007102E3" w:rsidP="007102E3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informace na tel. 776 673 795 pan Šklíba</w:t>
      </w:r>
    </w:p>
    <w:p w:rsidR="007102E3" w:rsidRPr="007102E3" w:rsidRDefault="007102E3" w:rsidP="007102E3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pár 1200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Cvičné vaření z dýně hokaido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20.10.2012, sobota, od 13:00 hodin</w:t>
      </w:r>
    </w:p>
    <w:p w:rsidR="007102E3" w:rsidRPr="007102E3" w:rsidRDefault="007102E3" w:rsidP="007102E3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školní kuchyňce ZŠ Solnice - více informací ve zpravodaji</w:t>
      </w:r>
    </w:p>
    <w:p w:rsidR="007102E3" w:rsidRPr="007102E3" w:rsidRDefault="007102E3" w:rsidP="007102E3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 16 hod. ochutnávka pro veřejnost, vstupné dobrovolné</w:t>
      </w:r>
    </w:p>
    <w:p w:rsidR="007102E3" w:rsidRPr="007102E3" w:rsidRDefault="007102E3" w:rsidP="007102E3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přihlášky do 15.10. na tel. 736 439 953</w:t>
      </w:r>
    </w:p>
    <w:p w:rsidR="007102E3" w:rsidRPr="007102E3" w:rsidRDefault="007102E3" w:rsidP="007102E3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3. amatérská fotografická výstava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20.10.2012, sobota</w:t>
      </w:r>
    </w:p>
    <w:p w:rsidR="007102E3" w:rsidRPr="007102E3" w:rsidRDefault="007102E3" w:rsidP="007102E3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výstavy Orlické hory a region Bělá</w:t>
      </w:r>
    </w:p>
    <w:p w:rsidR="007102E3" w:rsidRPr="007102E3" w:rsidRDefault="007102E3" w:rsidP="007102E3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termín výstavy od 20.10.2012 do 18.11.2012</w:t>
      </w:r>
    </w:p>
    <w:p w:rsidR="007102E3" w:rsidRPr="007102E3" w:rsidRDefault="007102E3" w:rsidP="007102E3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galerii zámku v Kvasinách</w:t>
      </w:r>
    </w:p>
    <w:p w:rsidR="007102E3" w:rsidRPr="007102E3" w:rsidRDefault="007102E3" w:rsidP="007102E3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otevírací doba Po-Pá 9-17 hod., So-Ne 13-17 hod.</w:t>
      </w:r>
    </w:p>
    <w:p w:rsidR="007102E3" w:rsidRPr="007102E3" w:rsidRDefault="007102E3" w:rsidP="007102E3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Občanské sdružení Život na zámku Kvasiny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Jarmark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21.10.2012, neděle, od 10:00 hodin</w:t>
      </w:r>
    </w:p>
    <w:p w:rsidR="007102E3" w:rsidRPr="007102E3" w:rsidRDefault="007102E3" w:rsidP="007102E3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- Tradiční rukodělná výroba s podzimními náměty</w:t>
      </w:r>
    </w:p>
    <w:p w:rsidR="007102E3" w:rsidRPr="007102E3" w:rsidRDefault="007102E3" w:rsidP="007102E3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Sbírka použitého ošacení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22.-23.10.2012, pondělí-úterý od 9:00 do 17:00 hodin</w:t>
      </w:r>
    </w:p>
    <w:p w:rsidR="007102E3" w:rsidRPr="007102E3" w:rsidRDefault="007102E3" w:rsidP="007102E3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Diakonie Broumov</w:t>
      </w:r>
    </w:p>
    <w:p w:rsidR="007102E3" w:rsidRPr="007102E3" w:rsidRDefault="007102E3" w:rsidP="007102E3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Solnici, v Ještěticích pouze 22.10. od 13 do 17 hod. v povodňovém domku</w:t>
      </w:r>
    </w:p>
    <w:p w:rsidR="007102E3" w:rsidRPr="007102E3" w:rsidRDefault="007102E3" w:rsidP="007102E3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sběr letního a zimního oblečení, lůžkovin, prostěradel, ručníků, utěrek, záclon, látek, nádobí, přikrývek, polštářů, dek, obuvi - nepoškozené</w:t>
      </w:r>
    </w:p>
    <w:p w:rsidR="007102E3" w:rsidRPr="007102E3" w:rsidRDefault="007102E3" w:rsidP="007102E3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věci prosíme zabalené do igelitových pytlů nebo krabic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Tvoření pro maminky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23.10.2012, úterý, od 16:00 hodin</w:t>
      </w:r>
    </w:p>
    <w:p w:rsidR="007102E3" w:rsidRPr="007102E3" w:rsidRDefault="007102E3" w:rsidP="007102E3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malování triček - tričko sebou</w:t>
      </w:r>
    </w:p>
    <w:p w:rsidR="007102E3" w:rsidRPr="007102E3" w:rsidRDefault="007102E3" w:rsidP="007102E3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Pohádka pro děti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27.10.2012, sobota, od 15:00 hodin</w:t>
      </w:r>
    </w:p>
    <w:p w:rsidR="007102E3" w:rsidRPr="007102E3" w:rsidRDefault="007102E3" w:rsidP="007102E3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název Zvířátka a loupežníci</w:t>
      </w:r>
    </w:p>
    <w:p w:rsidR="007102E3" w:rsidRPr="007102E3" w:rsidRDefault="007102E3" w:rsidP="007102E3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Divadlo Kapsa Andělská Hora</w:t>
      </w:r>
    </w:p>
    <w:p w:rsidR="007102E3" w:rsidRPr="007102E3" w:rsidRDefault="007102E3" w:rsidP="007102E3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 Evou Holubovou a Bohumilem Kleplem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29.10.2012, pondělí, od 19:00 hodin</w:t>
      </w:r>
    </w:p>
    <w:p w:rsidR="007102E3" w:rsidRPr="007102E3" w:rsidRDefault="007102E3" w:rsidP="007102E3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posezení se známými herci</w:t>
      </w:r>
    </w:p>
    <w:p w:rsidR="007102E3" w:rsidRPr="007102E3" w:rsidRDefault="007102E3" w:rsidP="007102E3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22.10. na MÚ v pracovní době</w:t>
      </w:r>
    </w:p>
    <w:p w:rsidR="007102E3" w:rsidRPr="007102E3" w:rsidRDefault="007102E3" w:rsidP="007102E3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140 Kč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Listopad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5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Hudební pořad "Byla noc krásná, májová"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6.11.2012, úterý, od 18:00 hodin</w:t>
      </w:r>
    </w:p>
    <w:p w:rsidR="007102E3" w:rsidRPr="007102E3" w:rsidRDefault="007102E3" w:rsidP="007102E3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zazní písně lidové ze všech koutů naší vlasti za doprovodu harmoniky a kytary</w:t>
      </w:r>
    </w:p>
    <w:p w:rsidR="007102E3" w:rsidRPr="007102E3" w:rsidRDefault="007102E3" w:rsidP="007102E3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30.10. na MÚ v prac. době</w:t>
      </w:r>
    </w:p>
    <w:p w:rsidR="007102E3" w:rsidRPr="007102E3" w:rsidRDefault="007102E3" w:rsidP="007102E3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70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Narozeninová oslava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7.11.2012, středa, od 9:00 hodin</w:t>
      </w:r>
    </w:p>
    <w:p w:rsidR="007102E3" w:rsidRPr="007102E3" w:rsidRDefault="007102E3" w:rsidP="007102E3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dopoledne plné zábavy</w:t>
      </w:r>
    </w:p>
    <w:p w:rsidR="007102E3" w:rsidRPr="007102E3" w:rsidRDefault="007102E3" w:rsidP="007102E3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Divadelní představení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15.11.2012, čtvrtek, od 19:00 hodin</w:t>
      </w:r>
    </w:p>
    <w:p w:rsidR="007102E3" w:rsidRPr="007102E3" w:rsidRDefault="007102E3" w:rsidP="007102E3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název Vrátila se jednou v noci - komedie o starém mládenci, který chodí pravidelně ke hrobu své maminky a povídá si s ní. Když jí oznámí, že se chystá oženit, očekává ho neuvěřitelné překvapení.</w:t>
      </w:r>
    </w:p>
    <w:p w:rsidR="007102E3" w:rsidRPr="007102E3" w:rsidRDefault="007102E3" w:rsidP="007102E3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hrají V. Vydra, L. Švormová, J. Malá, M. Zahálka aj., režie R. Lipus, autor Eduardo Rovner, produkce Agentura Harlekýn</w:t>
      </w:r>
    </w:p>
    <w:p w:rsidR="007102E3" w:rsidRPr="007102E3" w:rsidRDefault="007102E3" w:rsidP="007102E3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220/190 Kč - předprodej vstupenek od 8.11. na MÚ v prac. době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Tvoření pro maminky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28.11.2012, středa, od 9:00 hodin</w:t>
      </w:r>
    </w:p>
    <w:p w:rsidR="007102E3" w:rsidRPr="007102E3" w:rsidRDefault="007102E3" w:rsidP="007102E3">
      <w:pPr>
        <w:numPr>
          <w:ilvl w:val="0"/>
          <w:numId w:val="5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výroba adventních věnců</w:t>
      </w:r>
    </w:p>
    <w:p w:rsidR="007102E3" w:rsidRPr="007102E3" w:rsidRDefault="007102E3" w:rsidP="007102E3">
      <w:pPr>
        <w:numPr>
          <w:ilvl w:val="0"/>
          <w:numId w:val="5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5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Prosinec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6" style="width:0;height:.75pt" o:hralign="center" o:hrstd="t" o:hr="t" fillcolor="#a0a0a0" stroked="f"/>
        </w:pic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 Mikulášem a jeho družinou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2.12.2012, neděle, od 15:00 hodin</w:t>
      </w:r>
    </w:p>
    <w:p w:rsidR="007102E3" w:rsidRPr="007102E3" w:rsidRDefault="007102E3" w:rsidP="007102E3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tance a soutěží, děti v převleku Mikuláše, čerta a anděla budou odměněny</w:t>
      </w:r>
    </w:p>
    <w:p w:rsidR="007102E3" w:rsidRPr="007102E3" w:rsidRDefault="007102E3" w:rsidP="007102E3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doneste dětem označený balíček</w:t>
      </w:r>
    </w:p>
    <w:p w:rsidR="007102E3" w:rsidRPr="007102E3" w:rsidRDefault="007102E3" w:rsidP="007102E3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Tvoření pro maminky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5.12.2012, středa, od 9:00 hodin</w:t>
      </w:r>
    </w:p>
    <w:p w:rsidR="007102E3" w:rsidRPr="007102E3" w:rsidRDefault="007102E3" w:rsidP="007102E3">
      <w:pPr>
        <w:numPr>
          <w:ilvl w:val="0"/>
          <w:numId w:val="5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vánoční přání</w:t>
      </w:r>
    </w:p>
    <w:p w:rsidR="007102E3" w:rsidRPr="007102E3" w:rsidRDefault="007102E3" w:rsidP="007102E3">
      <w:pPr>
        <w:numPr>
          <w:ilvl w:val="0"/>
          <w:numId w:val="5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7102E3" w:rsidRPr="007102E3" w:rsidRDefault="007102E3" w:rsidP="007102E3">
      <w:pPr>
        <w:numPr>
          <w:ilvl w:val="0"/>
          <w:numId w:val="5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Ježíškování 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14.12.2012, pátek</w:t>
      </w:r>
    </w:p>
    <w:p w:rsidR="007102E3" w:rsidRPr="007102E3" w:rsidRDefault="007102E3" w:rsidP="007102E3">
      <w:pPr>
        <w:numPr>
          <w:ilvl w:val="0"/>
          <w:numId w:val="5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akce proběhne v odpoledních hodinách, čas bude upřesněn na plakátech</w:t>
      </w:r>
    </w:p>
    <w:p w:rsidR="007102E3" w:rsidRPr="007102E3" w:rsidRDefault="007102E3" w:rsidP="007102E3">
      <w:pPr>
        <w:numPr>
          <w:ilvl w:val="0"/>
          <w:numId w:val="5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pořádá OS Brouček</w:t>
      </w:r>
    </w:p>
    <w:p w:rsidR="007102E3" w:rsidRPr="007102E3" w:rsidRDefault="007102E3" w:rsidP="007102E3">
      <w:pPr>
        <w:numPr>
          <w:ilvl w:val="0"/>
          <w:numId w:val="5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7102E3" w:rsidRPr="007102E3" w:rsidRDefault="007102E3" w:rsidP="007102E3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Vánoční koncert</w:t>
      </w:r>
      <w:r w:rsidRPr="007102E3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7102E3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22.12.2012, sobota, od 18:00 hodin</w:t>
      </w:r>
    </w:p>
    <w:p w:rsidR="007102E3" w:rsidRPr="007102E3" w:rsidRDefault="007102E3" w:rsidP="007102E3">
      <w:pPr>
        <w:numPr>
          <w:ilvl w:val="0"/>
          <w:numId w:val="5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účinkuje Orchestr Václava Hybše a jeho hosté</w:t>
      </w:r>
    </w:p>
    <w:p w:rsidR="007102E3" w:rsidRPr="007102E3" w:rsidRDefault="007102E3" w:rsidP="007102E3">
      <w:pPr>
        <w:numPr>
          <w:ilvl w:val="0"/>
          <w:numId w:val="5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7102E3" w:rsidRPr="007102E3" w:rsidRDefault="007102E3" w:rsidP="007102E3">
      <w:pPr>
        <w:numPr>
          <w:ilvl w:val="0"/>
          <w:numId w:val="5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7102E3" w:rsidRPr="007102E3" w:rsidRDefault="007102E3" w:rsidP="007102E3">
      <w:pPr>
        <w:numPr>
          <w:ilvl w:val="0"/>
          <w:numId w:val="5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17.12. na MÚ v pracovní době</w:t>
      </w:r>
    </w:p>
    <w:p w:rsidR="007102E3" w:rsidRPr="007102E3" w:rsidRDefault="007102E3" w:rsidP="007102E3">
      <w:pPr>
        <w:numPr>
          <w:ilvl w:val="0"/>
          <w:numId w:val="54"/>
        </w:numPr>
        <w:shd w:val="clear" w:color="auto" w:fill="F4F2F2"/>
        <w:spacing w:before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7102E3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170/200 Kč</w:t>
      </w:r>
    </w:p>
    <w:p w:rsidR="008154EB" w:rsidRDefault="008154EB">
      <w:bookmarkStart w:id="0" w:name="_GoBack"/>
      <w:bookmarkEnd w:id="0"/>
    </w:p>
    <w:sectPr w:rsidR="0081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A5A"/>
    <w:multiLevelType w:val="multilevel"/>
    <w:tmpl w:val="B66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33279"/>
    <w:multiLevelType w:val="multilevel"/>
    <w:tmpl w:val="310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C3A65"/>
    <w:multiLevelType w:val="multilevel"/>
    <w:tmpl w:val="C92E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E0DF3"/>
    <w:multiLevelType w:val="multilevel"/>
    <w:tmpl w:val="8D6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C4B15"/>
    <w:multiLevelType w:val="multilevel"/>
    <w:tmpl w:val="307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D2E24"/>
    <w:multiLevelType w:val="multilevel"/>
    <w:tmpl w:val="A89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54BA4"/>
    <w:multiLevelType w:val="multilevel"/>
    <w:tmpl w:val="2AA4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70438C"/>
    <w:multiLevelType w:val="multilevel"/>
    <w:tmpl w:val="324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81609"/>
    <w:multiLevelType w:val="multilevel"/>
    <w:tmpl w:val="399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581AC4"/>
    <w:multiLevelType w:val="multilevel"/>
    <w:tmpl w:val="33F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EC3A32"/>
    <w:multiLevelType w:val="multilevel"/>
    <w:tmpl w:val="8D90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C51DDD"/>
    <w:multiLevelType w:val="multilevel"/>
    <w:tmpl w:val="D2F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EB69E4"/>
    <w:multiLevelType w:val="multilevel"/>
    <w:tmpl w:val="348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F94423"/>
    <w:multiLevelType w:val="multilevel"/>
    <w:tmpl w:val="8CF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D4FB6"/>
    <w:multiLevelType w:val="multilevel"/>
    <w:tmpl w:val="A1E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11A3E"/>
    <w:multiLevelType w:val="multilevel"/>
    <w:tmpl w:val="DEB2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E076A"/>
    <w:multiLevelType w:val="multilevel"/>
    <w:tmpl w:val="16D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2255AC"/>
    <w:multiLevelType w:val="multilevel"/>
    <w:tmpl w:val="046E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482C52"/>
    <w:multiLevelType w:val="multilevel"/>
    <w:tmpl w:val="DEA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AD3DD2"/>
    <w:multiLevelType w:val="multilevel"/>
    <w:tmpl w:val="A2A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2B2274"/>
    <w:multiLevelType w:val="multilevel"/>
    <w:tmpl w:val="D00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E5CDD"/>
    <w:multiLevelType w:val="multilevel"/>
    <w:tmpl w:val="C3F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E01785"/>
    <w:multiLevelType w:val="multilevel"/>
    <w:tmpl w:val="E13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4C3143"/>
    <w:multiLevelType w:val="multilevel"/>
    <w:tmpl w:val="395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8B143B"/>
    <w:multiLevelType w:val="multilevel"/>
    <w:tmpl w:val="A7D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851181"/>
    <w:multiLevelType w:val="multilevel"/>
    <w:tmpl w:val="6A4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6518CD"/>
    <w:multiLevelType w:val="multilevel"/>
    <w:tmpl w:val="70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01174C"/>
    <w:multiLevelType w:val="multilevel"/>
    <w:tmpl w:val="F47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2F783C"/>
    <w:multiLevelType w:val="multilevel"/>
    <w:tmpl w:val="F252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57055E"/>
    <w:multiLevelType w:val="multilevel"/>
    <w:tmpl w:val="3EB4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6953A6"/>
    <w:multiLevelType w:val="multilevel"/>
    <w:tmpl w:val="B22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570EFD"/>
    <w:multiLevelType w:val="multilevel"/>
    <w:tmpl w:val="478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DF38C2"/>
    <w:multiLevelType w:val="multilevel"/>
    <w:tmpl w:val="6A9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650BB2"/>
    <w:multiLevelType w:val="multilevel"/>
    <w:tmpl w:val="C0C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B900A1"/>
    <w:multiLevelType w:val="multilevel"/>
    <w:tmpl w:val="C1B2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E5120F"/>
    <w:multiLevelType w:val="multilevel"/>
    <w:tmpl w:val="E4E8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4C2A53"/>
    <w:multiLevelType w:val="multilevel"/>
    <w:tmpl w:val="F20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381597"/>
    <w:multiLevelType w:val="multilevel"/>
    <w:tmpl w:val="CF5C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6614B0"/>
    <w:multiLevelType w:val="multilevel"/>
    <w:tmpl w:val="954E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026EBD"/>
    <w:multiLevelType w:val="multilevel"/>
    <w:tmpl w:val="3F90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E12EDE"/>
    <w:multiLevelType w:val="multilevel"/>
    <w:tmpl w:val="9236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E17A2C"/>
    <w:multiLevelType w:val="multilevel"/>
    <w:tmpl w:val="803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0602E4"/>
    <w:multiLevelType w:val="multilevel"/>
    <w:tmpl w:val="46E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E77DFC"/>
    <w:multiLevelType w:val="multilevel"/>
    <w:tmpl w:val="EE1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EF0CBB"/>
    <w:multiLevelType w:val="multilevel"/>
    <w:tmpl w:val="283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91E70B0"/>
    <w:multiLevelType w:val="multilevel"/>
    <w:tmpl w:val="B38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2F1135"/>
    <w:multiLevelType w:val="multilevel"/>
    <w:tmpl w:val="90D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D306BF"/>
    <w:multiLevelType w:val="multilevel"/>
    <w:tmpl w:val="E00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694B23"/>
    <w:multiLevelType w:val="multilevel"/>
    <w:tmpl w:val="9B9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926AAB"/>
    <w:multiLevelType w:val="multilevel"/>
    <w:tmpl w:val="E19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D74EEB"/>
    <w:multiLevelType w:val="multilevel"/>
    <w:tmpl w:val="B52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1A1B06"/>
    <w:multiLevelType w:val="multilevel"/>
    <w:tmpl w:val="BE74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A40402E"/>
    <w:multiLevelType w:val="multilevel"/>
    <w:tmpl w:val="BEC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D520E4C"/>
    <w:multiLevelType w:val="multilevel"/>
    <w:tmpl w:val="4BFA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50"/>
  </w:num>
  <w:num w:numId="5">
    <w:abstractNumId w:val="16"/>
  </w:num>
  <w:num w:numId="6">
    <w:abstractNumId w:val="24"/>
  </w:num>
  <w:num w:numId="7">
    <w:abstractNumId w:val="12"/>
  </w:num>
  <w:num w:numId="8">
    <w:abstractNumId w:val="36"/>
  </w:num>
  <w:num w:numId="9">
    <w:abstractNumId w:val="48"/>
  </w:num>
  <w:num w:numId="10">
    <w:abstractNumId w:val="22"/>
  </w:num>
  <w:num w:numId="11">
    <w:abstractNumId w:val="43"/>
  </w:num>
  <w:num w:numId="12">
    <w:abstractNumId w:val="39"/>
  </w:num>
  <w:num w:numId="13">
    <w:abstractNumId w:val="5"/>
  </w:num>
  <w:num w:numId="14">
    <w:abstractNumId w:val="20"/>
  </w:num>
  <w:num w:numId="15">
    <w:abstractNumId w:val="23"/>
  </w:num>
  <w:num w:numId="16">
    <w:abstractNumId w:val="10"/>
  </w:num>
  <w:num w:numId="17">
    <w:abstractNumId w:val="14"/>
  </w:num>
  <w:num w:numId="18">
    <w:abstractNumId w:val="38"/>
  </w:num>
  <w:num w:numId="19">
    <w:abstractNumId w:val="52"/>
  </w:num>
  <w:num w:numId="20">
    <w:abstractNumId w:val="17"/>
  </w:num>
  <w:num w:numId="21">
    <w:abstractNumId w:val="28"/>
  </w:num>
  <w:num w:numId="22">
    <w:abstractNumId w:val="29"/>
  </w:num>
  <w:num w:numId="23">
    <w:abstractNumId w:val="41"/>
  </w:num>
  <w:num w:numId="24">
    <w:abstractNumId w:val="0"/>
  </w:num>
  <w:num w:numId="25">
    <w:abstractNumId w:val="6"/>
  </w:num>
  <w:num w:numId="26">
    <w:abstractNumId w:val="13"/>
  </w:num>
  <w:num w:numId="27">
    <w:abstractNumId w:val="44"/>
  </w:num>
  <w:num w:numId="28">
    <w:abstractNumId w:val="26"/>
  </w:num>
  <w:num w:numId="29">
    <w:abstractNumId w:val="30"/>
  </w:num>
  <w:num w:numId="30">
    <w:abstractNumId w:val="9"/>
  </w:num>
  <w:num w:numId="31">
    <w:abstractNumId w:val="7"/>
  </w:num>
  <w:num w:numId="32">
    <w:abstractNumId w:val="49"/>
  </w:num>
  <w:num w:numId="33">
    <w:abstractNumId w:val="45"/>
  </w:num>
  <w:num w:numId="34">
    <w:abstractNumId w:val="1"/>
  </w:num>
  <w:num w:numId="35">
    <w:abstractNumId w:val="27"/>
  </w:num>
  <w:num w:numId="36">
    <w:abstractNumId w:val="40"/>
  </w:num>
  <w:num w:numId="37">
    <w:abstractNumId w:val="32"/>
  </w:num>
  <w:num w:numId="38">
    <w:abstractNumId w:val="18"/>
  </w:num>
  <w:num w:numId="39">
    <w:abstractNumId w:val="37"/>
  </w:num>
  <w:num w:numId="40">
    <w:abstractNumId w:val="2"/>
  </w:num>
  <w:num w:numId="41">
    <w:abstractNumId w:val="21"/>
  </w:num>
  <w:num w:numId="42">
    <w:abstractNumId w:val="19"/>
  </w:num>
  <w:num w:numId="43">
    <w:abstractNumId w:val="3"/>
  </w:num>
  <w:num w:numId="44">
    <w:abstractNumId w:val="47"/>
  </w:num>
  <w:num w:numId="45">
    <w:abstractNumId w:val="46"/>
  </w:num>
  <w:num w:numId="46">
    <w:abstractNumId w:val="42"/>
  </w:num>
  <w:num w:numId="47">
    <w:abstractNumId w:val="53"/>
  </w:num>
  <w:num w:numId="48">
    <w:abstractNumId w:val="15"/>
  </w:num>
  <w:num w:numId="49">
    <w:abstractNumId w:val="8"/>
  </w:num>
  <w:num w:numId="50">
    <w:abstractNumId w:val="33"/>
  </w:num>
  <w:num w:numId="51">
    <w:abstractNumId w:val="51"/>
  </w:num>
  <w:num w:numId="52">
    <w:abstractNumId w:val="35"/>
  </w:num>
  <w:num w:numId="53">
    <w:abstractNumId w:val="25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3"/>
    <w:rsid w:val="007102E3"/>
    <w:rsid w:val="008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0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2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710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0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2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71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8"/>
                    <w:right w:val="none" w:sz="0" w:space="0" w:color="auto"/>
                  </w:divBdr>
                  <w:divsChild>
                    <w:div w:id="20934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1795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2014-09-09T08:01:00Z</dcterms:created>
  <dcterms:modified xsi:type="dcterms:W3CDTF">2014-09-09T08:01:00Z</dcterms:modified>
</cp:coreProperties>
</file>